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AE77" w14:textId="77777777" w:rsidR="00895B68" w:rsidRDefault="00895B68" w:rsidP="00895B6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Шаргородский, Владимир Борисович.</w:t>
      </w:r>
      <w:r>
        <w:rPr>
          <w:rFonts w:ascii="Helvetica" w:hAnsi="Helvetica" w:cs="Helvetica"/>
          <w:color w:val="222222"/>
          <w:sz w:val="21"/>
          <w:szCs w:val="21"/>
        </w:rPr>
        <w:br/>
        <w:t>Разработка гибридных ультрафильтрационно-хроматографических методов анализа биополимеров в винах и коньяках : диссертация ... кандидата химических наук : 02.00.02. - Москва, 1984. - 165 с. : ил.</w:t>
      </w:r>
    </w:p>
    <w:p w14:paraId="5033BC4F" w14:textId="77777777" w:rsidR="00895B68" w:rsidRDefault="00895B68" w:rsidP="00895B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BCBFB90" w14:textId="77777777" w:rsidR="00895B68" w:rsidRDefault="00895B68" w:rsidP="00895B6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Шаргородский, Владимир Борисович</w:t>
      </w:r>
    </w:p>
    <w:p w14:paraId="0B7EAD7D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</w:t>
      </w:r>
    </w:p>
    <w:p w14:paraId="15D256B9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ЛИТЕРАТУРНЫЙ! ОБЗОР.</w:t>
      </w:r>
    </w:p>
    <w:p w14:paraId="4155C788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Некоторые сведения о коллоидах и высокомолекулярных соединениях вин</w:t>
      </w:r>
    </w:p>
    <w:p w14:paraId="12D47B75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I.I.I. Осадки вин</w:t>
      </w:r>
    </w:p>
    <w:p w14:paraId="7C91032E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Характеристика состава, динамики накопления и свойств биополимеров коньячных спиртов и коньяков</w:t>
      </w:r>
    </w:p>
    <w:p w14:paraId="6233E715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I.2.I. Осадки в коньяках</w:t>
      </w:r>
    </w:p>
    <w:p w14:paraId="7C34F5B4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Высокомолекулярные соединения дубовой древесины</w:t>
      </w:r>
    </w:p>
    <w:p w14:paraId="16C2FBDF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Современные методы анализа биополимеров коньяков и вин</w:t>
      </w:r>
    </w:p>
    <w:p w14:paraId="514548B1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Роль аналитических исследований в технологии виноделия</w:t>
      </w:r>
    </w:p>
    <w:p w14:paraId="6A028E5B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ЧАСТЬ.</w:t>
      </w:r>
    </w:p>
    <w:p w14:paraId="7F1C3403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ОБЪЕКТЫ И МЕТОДЫ ИССЛЕДОВАНИЯ</w:t>
      </w:r>
    </w:p>
    <w:p w14:paraId="78045A10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Исследуемые объекты</w:t>
      </w:r>
    </w:p>
    <w:p w14:paraId="5A000522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Растворители и реактивы</w:t>
      </w:r>
    </w:p>
    <w:p w14:paraId="4DD1C3CA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Сорбенты</w:t>
      </w:r>
    </w:p>
    <w:p w14:paraId="0350FF71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Мембраны.</w:t>
      </w:r>
    </w:p>
    <w:p w14:paraId="55644A79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Электрофорез</w:t>
      </w:r>
    </w:p>
    <w:p w14:paraId="0389D530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Гель-хроматография</w:t>
      </w:r>
    </w:p>
    <w:p w14:paraId="59C432A8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Хромато-масс-спектрометрия</w:t>
      </w:r>
    </w:p>
    <w:p w14:paraId="56D834EA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Ионообменная хроматография.</w:t>
      </w:r>
    </w:p>
    <w:p w14:paraId="3F72E5B3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2.9. Мембранные методы</w:t>
      </w:r>
    </w:p>
    <w:p w14:paraId="35E2E50F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Лиофилизация.</w:t>
      </w:r>
    </w:p>
    <w:p w14:paraId="5C7A52E7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Спектроскопические методы исследования</w:t>
      </w:r>
    </w:p>
    <w:p w14:paraId="5BCB5BAE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2.12. Очистка и стабилизация коньяков и вин</w:t>
      </w:r>
    </w:p>
    <w:p w14:paraId="23891467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МЕТОДА РАЗДЕЛЕНИЯ И ВЫДЕЛЕНИЯ</w:t>
      </w:r>
    </w:p>
    <w:p w14:paraId="5CE0865D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БИОПОЛИМЕРОВ КОНЬЯКОВ И КОНЬЯЧНЫХ СПИРТОВ.</w:t>
      </w:r>
    </w:p>
    <w:p w14:paraId="2C8F7A8C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Разработка аналитического метода фракционирования коньяков и коньячных спиртов на основе гель-проникающей хроматографии</w:t>
      </w:r>
    </w:p>
    <w:p w14:paraId="175D21C2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Разделение биополимеров с применением мембранных методов</w:t>
      </w:r>
    </w:p>
    <w:p w14:paraId="6AE4BB3B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Комбинированный ультрафильтрационно-гелъ-хроматографический мет од разделе ния биополимеров коньяков</w:t>
      </w:r>
    </w:p>
    <w:p w14:paraId="63EFC9A2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ИССЛЕДОВАНИЕ ХИМИЧЕСКОГО СОСТАВА И ФИЗИК0-.</w:t>
      </w:r>
    </w:p>
    <w:p w14:paraId="011727CB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ХИМИЧЕСКИХ СВОЙСТВ БИОПОЛИМЕРОВ КОНЬЯКА.</w:t>
      </w:r>
    </w:p>
    <w:p w14:paraId="705E4559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Хромато-масс-спектрометрия биополимеров коньяка.</w:t>
      </w:r>
    </w:p>
    <w:p w14:paraId="6B9766C9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Электрофоретические исследования биополимеров коньяка.</w:t>
      </w:r>
    </w:p>
    <w:p w14:paraId="2A4F115A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Спектроскопические исследования биополимеров коньяка</w:t>
      </w:r>
    </w:p>
    <w:p w14:paraId="36596590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ИССЛЕДОВАНИЕ БИОПОЛИМЕРОВ КОНЬЯЧНЫХ СПИРТОВ.</w:t>
      </w:r>
    </w:p>
    <w:p w14:paraId="1E9A242D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Хроматографические и электрофоретические свойства полимеров коньячных спиртов</w:t>
      </w:r>
    </w:p>
    <w:p w14:paraId="1A6A842D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Изучение динамики накопления.биополимеров. коньячных спиртов.</w:t>
      </w:r>
    </w:p>
    <w:p w14:paraId="035D842C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6. ГИБРИДНЫЕ ИССЛЕДОВАНИЯ ШОПОЛИМЕРОВ. БЕЛЫХ.</w:t>
      </w:r>
    </w:p>
    <w:p w14:paraId="35A44CF3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КРЕПЛЕНЫХ ВИНОМАТЕРИАЛОВ</w:t>
      </w:r>
    </w:p>
    <w:p w14:paraId="7B28CC42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Раз работка, метода выделения биополимеров</w:t>
      </w:r>
    </w:p>
    <w:p w14:paraId="6730F2D7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Электрофоретические исследования биополимеров, крепленого виноматериала.</w:t>
      </w:r>
    </w:p>
    <w:p w14:paraId="5BE10D7A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 Исследование биополимеров крепленого виноматериала спектроскопическими методами. НО</w:t>
      </w:r>
    </w:p>
    <w:p w14:paraId="63CEE652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7. ПРАКТИЧЕСКОЕ ПРИМЕНЕНИЕ РАЗРАБОТАННЫХ</w:t>
      </w:r>
    </w:p>
    <w:p w14:paraId="1366D24D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ГИБРИДНЫХ МЕТОДОВ АНАЛИЗА.</w:t>
      </w:r>
    </w:p>
    <w:p w14:paraId="6A9E86C6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7.1. Стабилизация коньяков.</w:t>
      </w:r>
    </w:p>
    <w:p w14:paraId="5EA5399D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7.2. Стабилизация крепленых виноматериалов.</w:t>
      </w:r>
    </w:p>
    <w:p w14:paraId="03A01428" w14:textId="77777777" w:rsidR="00895B68" w:rsidRDefault="00895B68" w:rsidP="00895B6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15AE66D" w:rsidR="00BA5E4F" w:rsidRPr="00895B68" w:rsidRDefault="00BA5E4F" w:rsidP="00895B68"/>
    <w:sectPr w:rsidR="00BA5E4F" w:rsidRPr="00895B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5357E" w14:textId="77777777" w:rsidR="00BB5596" w:rsidRDefault="00BB5596">
      <w:pPr>
        <w:spacing w:after="0" w:line="240" w:lineRule="auto"/>
      </w:pPr>
      <w:r>
        <w:separator/>
      </w:r>
    </w:p>
  </w:endnote>
  <w:endnote w:type="continuationSeparator" w:id="0">
    <w:p w14:paraId="674C2A23" w14:textId="77777777" w:rsidR="00BB5596" w:rsidRDefault="00BB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5360" w14:textId="77777777" w:rsidR="00BB5596" w:rsidRDefault="00BB5596">
      <w:pPr>
        <w:spacing w:after="0" w:line="240" w:lineRule="auto"/>
      </w:pPr>
      <w:r>
        <w:separator/>
      </w:r>
    </w:p>
  </w:footnote>
  <w:footnote w:type="continuationSeparator" w:id="0">
    <w:p w14:paraId="552B3E68" w14:textId="77777777" w:rsidR="00BB5596" w:rsidRDefault="00BB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55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96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140224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8361</cp:revision>
  <dcterms:created xsi:type="dcterms:W3CDTF">2024-06-20T08:51:00Z</dcterms:created>
  <dcterms:modified xsi:type="dcterms:W3CDTF">2025-02-13T19:11:00Z</dcterms:modified>
  <cp:category/>
</cp:coreProperties>
</file>