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4F2C" w14:textId="4D37D69D" w:rsidR="007F377F" w:rsidRPr="00AF2B24" w:rsidRDefault="00AF2B24" w:rsidP="00AF2B24">
      <w:r>
        <w:t>Брянцев Олександр Анатолійович, старший викладач кафедри дизайну Запорізького національного університету. Назва дисертації: «Підготовка майбутніх дизайнерів до використання паперової інженерії в професійній діяльності». Шифр та назва спеціальності – 13.00.04 «Теорія та методика професійної освіти». Докторська рада Д 17.051.09 Запорізького національного університету (вул. Університетська, 66, м. Запоріжжя, 69063, тел. (061)228-75-74). Науковий керівник: Чемерис Ганна Юріївна, доктор філософії у галузі педагогіки, доцент, завідувач кафедри дизайну Запорізького національного університету. Офіційні опоненти: Борисов Вячеслав Вікторович, доктор педагогічних наук, професор, професор кафедри дизайну Державного закладу «Луганський національний університет імені Тараса Шевченка», Колесник Наталія Євгенівна, кандидат педагогічних наук, доцент, доцент кафедри образотворчого мистецтва та дизайну Житомирського державного університету імені Івана Франка</w:t>
      </w:r>
    </w:p>
    <w:sectPr w:rsidR="007F377F" w:rsidRPr="00AF2B2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EC09" w14:textId="77777777" w:rsidR="001D672B" w:rsidRDefault="001D672B">
      <w:pPr>
        <w:spacing w:after="0" w:line="240" w:lineRule="auto"/>
      </w:pPr>
      <w:r>
        <w:separator/>
      </w:r>
    </w:p>
  </w:endnote>
  <w:endnote w:type="continuationSeparator" w:id="0">
    <w:p w14:paraId="5C444F15" w14:textId="77777777" w:rsidR="001D672B" w:rsidRDefault="001D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DC5A" w14:textId="77777777" w:rsidR="001D672B" w:rsidRDefault="001D672B">
      <w:pPr>
        <w:spacing w:after="0" w:line="240" w:lineRule="auto"/>
      </w:pPr>
      <w:r>
        <w:separator/>
      </w:r>
    </w:p>
  </w:footnote>
  <w:footnote w:type="continuationSeparator" w:id="0">
    <w:p w14:paraId="089F94AF" w14:textId="77777777" w:rsidR="001D672B" w:rsidRDefault="001D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D672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631A6"/>
    <w:multiLevelType w:val="multilevel"/>
    <w:tmpl w:val="F83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E3D6D"/>
    <w:multiLevelType w:val="multilevel"/>
    <w:tmpl w:val="98E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476B8"/>
    <w:multiLevelType w:val="multilevel"/>
    <w:tmpl w:val="799E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A811B2"/>
    <w:multiLevelType w:val="multilevel"/>
    <w:tmpl w:val="00C6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8B3D25"/>
    <w:multiLevelType w:val="multilevel"/>
    <w:tmpl w:val="DC204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5124B7"/>
    <w:multiLevelType w:val="multilevel"/>
    <w:tmpl w:val="8A3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CB18D0"/>
    <w:multiLevelType w:val="multilevel"/>
    <w:tmpl w:val="1AE4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A73EF5"/>
    <w:multiLevelType w:val="multilevel"/>
    <w:tmpl w:val="FF089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1E334F"/>
    <w:multiLevelType w:val="multilevel"/>
    <w:tmpl w:val="33B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AF64A0"/>
    <w:multiLevelType w:val="multilevel"/>
    <w:tmpl w:val="58B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51216B"/>
    <w:multiLevelType w:val="multilevel"/>
    <w:tmpl w:val="56243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9"/>
  </w:num>
  <w:num w:numId="3">
    <w:abstractNumId w:val="15"/>
  </w:num>
  <w:num w:numId="4">
    <w:abstractNumId w:val="13"/>
  </w:num>
  <w:num w:numId="5">
    <w:abstractNumId w:val="4"/>
  </w:num>
  <w:num w:numId="6">
    <w:abstractNumId w:val="9"/>
  </w:num>
  <w:num w:numId="7">
    <w:abstractNumId w:val="14"/>
  </w:num>
  <w:num w:numId="8">
    <w:abstractNumId w:val="1"/>
  </w:num>
  <w:num w:numId="9">
    <w:abstractNumId w:val="2"/>
  </w:num>
  <w:num w:numId="10">
    <w:abstractNumId w:val="0"/>
  </w:num>
  <w:num w:numId="11">
    <w:abstractNumId w:val="7"/>
  </w:num>
  <w:num w:numId="12">
    <w:abstractNumId w:val="12"/>
  </w:num>
  <w:num w:numId="13">
    <w:abstractNumId w:val="17"/>
  </w:num>
  <w:num w:numId="14">
    <w:abstractNumId w:val="21"/>
  </w:num>
  <w:num w:numId="15">
    <w:abstractNumId w:val="20"/>
  </w:num>
  <w:num w:numId="16">
    <w:abstractNumId w:val="6"/>
  </w:num>
  <w:num w:numId="17">
    <w:abstractNumId w:val="3"/>
  </w:num>
  <w:num w:numId="18">
    <w:abstractNumId w:val="16"/>
  </w:num>
  <w:num w:numId="19">
    <w:abstractNumId w:val="18"/>
  </w:num>
  <w:num w:numId="20">
    <w:abstractNumId w:val="11"/>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72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112774</TotalTime>
  <Pages>1</Pages>
  <Words>142</Words>
  <Characters>812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2779</cp:revision>
  <dcterms:created xsi:type="dcterms:W3CDTF">2024-06-20T08:51:00Z</dcterms:created>
  <dcterms:modified xsi:type="dcterms:W3CDTF">2025-01-04T19:09:00Z</dcterms:modified>
  <cp:category/>
</cp:coreProperties>
</file>