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25BE" w14:textId="24759A11" w:rsidR="002D0BC8" w:rsidRDefault="0080138F" w:rsidP="0080138F">
      <w:pPr>
        <w:rPr>
          <w:rFonts w:ascii="Verdana" w:hAnsi="Verdana"/>
          <w:b/>
          <w:bCs/>
          <w:color w:val="000000"/>
          <w:shd w:val="clear" w:color="auto" w:fill="FFFFFF"/>
        </w:rPr>
      </w:pPr>
      <w:r>
        <w:rPr>
          <w:rFonts w:ascii="Verdana" w:hAnsi="Verdana"/>
          <w:b/>
          <w:bCs/>
          <w:color w:val="000000"/>
          <w:shd w:val="clear" w:color="auto" w:fill="FFFFFF"/>
        </w:rPr>
        <w:t xml:space="preserve">Котлик Андрій Валерійович. Управління конкурентоспроможністю підприємства на основі процесного підходу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138F" w:rsidRPr="0080138F" w14:paraId="3AF9C0C7" w14:textId="77777777" w:rsidTr="008013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138F" w:rsidRPr="0080138F" w14:paraId="77492E96" w14:textId="77777777">
              <w:trPr>
                <w:tblCellSpacing w:w="0" w:type="dxa"/>
              </w:trPr>
              <w:tc>
                <w:tcPr>
                  <w:tcW w:w="0" w:type="auto"/>
                  <w:vAlign w:val="center"/>
                  <w:hideMark/>
                </w:tcPr>
                <w:p w14:paraId="28723148" w14:textId="77777777" w:rsidR="0080138F" w:rsidRPr="0080138F" w:rsidRDefault="0080138F" w:rsidP="0080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38F">
                    <w:rPr>
                      <w:rFonts w:ascii="Times New Roman" w:eastAsia="Times New Roman" w:hAnsi="Times New Roman" w:cs="Times New Roman"/>
                      <w:b/>
                      <w:bCs/>
                      <w:sz w:val="24"/>
                      <w:szCs w:val="24"/>
                    </w:rPr>
                    <w:lastRenderedPageBreak/>
                    <w:t>Котлик А. В. Управління конкурентоспроможністю підприємства на основі процесного підходу. – Рукопис.</w:t>
                  </w:r>
                </w:p>
                <w:p w14:paraId="3FD95280" w14:textId="77777777" w:rsidR="0080138F" w:rsidRPr="0080138F" w:rsidRDefault="0080138F" w:rsidP="0080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3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Харківський національний економічний університет, Харків, 2009.</w:t>
                  </w:r>
                </w:p>
                <w:p w14:paraId="0F3ECCF3" w14:textId="77777777" w:rsidR="0080138F" w:rsidRPr="0080138F" w:rsidRDefault="0080138F" w:rsidP="0080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38F">
                    <w:rPr>
                      <w:rFonts w:ascii="Times New Roman" w:eastAsia="Times New Roman" w:hAnsi="Times New Roman" w:cs="Times New Roman"/>
                      <w:sz w:val="24"/>
                      <w:szCs w:val="24"/>
                    </w:rPr>
                    <w:t>Дисертація присвячена питанням, пов’язаним із розвитком науково-теоретичних положень, розробкою та обґрунтуванням методичних і практичних рекомендацій щодо управління конкурентоспроможністю підприємства. Визначено зміст категорій «конкурентоспроможність підприємства» і «конкурентоспроможність бізнес-процесу», уточнено перелік властивостей та доповнено існуючу класифікацію конкурентоспроможності підприємства. Удосконалено підхід до аналізу конкурентоспроможності підприємства. Розроблено й апробовано на даних машинобудівних підприємств Харківського регіону модель управління конкурентоспроможністю підприємства на основі процесного підходу, що базується на конкурентоспроможності бізнес-процесів підприємства та зорієнтована на гармонійне задоволення інтересів основних зацікавлених сторін. Розроблено концепцію управління конкурентоспроможністю підприємства, в якій враховуються вимоги теорії сталого розвитку й інтереси основних зацікавлених сторін. Розроблено сукупність принципів управління конкурентоспроможністю підприємства на основі процесного підходу. Визначено цілі управління конкурентоспроможністю машинобудівних підприємств Харківського регіону. Розроблено методичний підхід до побудови системи показників для аналізу конкурентоспроможності підприємства на основі процесного підходу, яка включає параметри потенціалу, перебігу й результативності бізнес-процесів підприємства.</w:t>
                  </w:r>
                </w:p>
              </w:tc>
            </w:tr>
          </w:tbl>
          <w:p w14:paraId="4D8D260E" w14:textId="77777777" w:rsidR="0080138F" w:rsidRPr="0080138F" w:rsidRDefault="0080138F" w:rsidP="0080138F">
            <w:pPr>
              <w:spacing w:after="0" w:line="240" w:lineRule="auto"/>
              <w:rPr>
                <w:rFonts w:ascii="Times New Roman" w:eastAsia="Times New Roman" w:hAnsi="Times New Roman" w:cs="Times New Roman"/>
                <w:sz w:val="24"/>
                <w:szCs w:val="24"/>
              </w:rPr>
            </w:pPr>
          </w:p>
        </w:tc>
      </w:tr>
      <w:tr w:rsidR="0080138F" w:rsidRPr="0080138F" w14:paraId="2B50492C" w14:textId="77777777" w:rsidTr="008013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138F" w:rsidRPr="0080138F" w14:paraId="5802BE40" w14:textId="77777777">
              <w:trPr>
                <w:tblCellSpacing w:w="0" w:type="dxa"/>
              </w:trPr>
              <w:tc>
                <w:tcPr>
                  <w:tcW w:w="0" w:type="auto"/>
                  <w:vAlign w:val="center"/>
                  <w:hideMark/>
                </w:tcPr>
                <w:p w14:paraId="1A655608" w14:textId="77777777" w:rsidR="0080138F" w:rsidRPr="0080138F" w:rsidRDefault="0080138F" w:rsidP="00801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38F">
                    <w:rPr>
                      <w:rFonts w:ascii="Times New Roman" w:eastAsia="Times New Roman" w:hAnsi="Times New Roman" w:cs="Times New Roman"/>
                      <w:sz w:val="24"/>
                      <w:szCs w:val="24"/>
                    </w:rPr>
                    <w:t>У дисертації вирішено важливе науково-практичне завдання щодо теоретичного обґрунтування та розробки методичних і практичних рекомендацій з управління конкурентоспроможністю машинобудівного підприємства на основі процесного підходу. Основні висновки та результати, одержані в ході дослідження, полягають у такому.</w:t>
                  </w:r>
                </w:p>
                <w:p w14:paraId="3CA22C2D" w14:textId="77777777" w:rsidR="0080138F" w:rsidRPr="0080138F" w:rsidRDefault="0080138F" w:rsidP="005615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138F">
                    <w:rPr>
                      <w:rFonts w:ascii="Times New Roman" w:eastAsia="Times New Roman" w:hAnsi="Times New Roman" w:cs="Times New Roman"/>
                      <w:sz w:val="24"/>
                      <w:szCs w:val="24"/>
                    </w:rPr>
                    <w:t>Досліджено теоретичні й практичні аспекти управління конкурентоспроможністю підприємства: уточнено визначення змісту конкурентоспроможності підприємства та перелік її властивостей; розкрито сутність конкурентоспроможності бізнес-процесу; доповнено існуючу класифікацію конкурентоспроможності підприємства. Досліджено принципи управління конкурентоспроможністю підприємства, загального й стратегічного менеджменту, на основі чого розроблено сукупність принципів управління конкурентоспроможністю підприємства в межах процесного підходу. Зокрема, внесено новий принцип відмови від надмірності, уточнено зміст існуючих принципів збалансованості, справедливості, орієнтації на бізнес-процеси, забезпечення привабливості кожної посади, достовірності зовнішньої інформації тощо. Усе це дозволить визначити базові вимоги й обмеження в процесі управління конкурентоспроможністю підприємства, забезпечуючи прийняття обґрунтованих управлінських рішень у цій сфері.</w:t>
                  </w:r>
                </w:p>
                <w:p w14:paraId="348587D3" w14:textId="77777777" w:rsidR="0080138F" w:rsidRPr="0080138F" w:rsidRDefault="0080138F" w:rsidP="005615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138F">
                    <w:rPr>
                      <w:rFonts w:ascii="Times New Roman" w:eastAsia="Times New Roman" w:hAnsi="Times New Roman" w:cs="Times New Roman"/>
                      <w:sz w:val="24"/>
                      <w:szCs w:val="24"/>
                    </w:rPr>
                    <w:t xml:space="preserve">Розроблено концепцію управління конкурентоспроможністю підприємства, яка враховує вимоги теорії сталого розвитку, застосовує підхід до розгляду ринкової конкуренції не лише як суперництва, а також і як співробітництва підприємств, ґрунтується на використанні процесного підходу, вимагає використання як інструменту оцінки й управління конкурентоспроможністю підприємства системи показників, що включає </w:t>
                  </w:r>
                  <w:r w:rsidRPr="0080138F">
                    <w:rPr>
                      <w:rFonts w:ascii="Times New Roman" w:eastAsia="Times New Roman" w:hAnsi="Times New Roman" w:cs="Times New Roman"/>
                      <w:sz w:val="24"/>
                      <w:szCs w:val="24"/>
                    </w:rPr>
                    <w:lastRenderedPageBreak/>
                    <w:t>параметри потенціалу, перебігу й результативності бізнес-процесів підприємства і враховує інтереси всіх основних груп зацікавлених осіб. Розроблена концепція дозволяє уточнити вимоги та рекомендації щодо управління конкурентоспроможністю підприємства.</w:t>
                  </w:r>
                </w:p>
                <w:p w14:paraId="01B87C74" w14:textId="77777777" w:rsidR="0080138F" w:rsidRPr="0080138F" w:rsidRDefault="0080138F" w:rsidP="005615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138F">
                    <w:rPr>
                      <w:rFonts w:ascii="Times New Roman" w:eastAsia="Times New Roman" w:hAnsi="Times New Roman" w:cs="Times New Roman"/>
                      <w:sz w:val="24"/>
                      <w:szCs w:val="24"/>
                    </w:rPr>
                    <w:t>Визначено перелік цілей управління конкурентоспроможністю машинобудівних підприємств з урахуванням цілей основних зацікавлених сторін, що дозволить розробляти на рівні підприємства комплекс цілей, спрямованих на більш ефективне управління його конкурентоспроможністю.</w:t>
                  </w:r>
                </w:p>
                <w:p w14:paraId="1D8B169B" w14:textId="77777777" w:rsidR="0080138F" w:rsidRPr="0080138F" w:rsidRDefault="0080138F" w:rsidP="005615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138F">
                    <w:rPr>
                      <w:rFonts w:ascii="Times New Roman" w:eastAsia="Times New Roman" w:hAnsi="Times New Roman" w:cs="Times New Roman"/>
                      <w:sz w:val="24"/>
                      <w:szCs w:val="24"/>
                    </w:rPr>
                    <w:t>Розроблено й апробовано на даних машинобудівних підприємств Харківського регіону модель управління конкурентоспроможністю підприємства на основі процесного підходу, що базується на конкурентоспроможності бізнес-процесів підприємства та зорієнтована на гармонійне задоволення інтересів основних зацікавлених сторін. Практичне використання запропонованої моделі дозволить більш ефективно та збалансовано реалізувати місію підприємства.</w:t>
                  </w:r>
                </w:p>
                <w:p w14:paraId="7BEEEF15" w14:textId="77777777" w:rsidR="0080138F" w:rsidRPr="0080138F" w:rsidRDefault="0080138F" w:rsidP="005615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138F">
                    <w:rPr>
                      <w:rFonts w:ascii="Times New Roman" w:eastAsia="Times New Roman" w:hAnsi="Times New Roman" w:cs="Times New Roman"/>
                      <w:sz w:val="24"/>
                      <w:szCs w:val="24"/>
                    </w:rPr>
                    <w:t>Розроблено методичний підхід до побудови системи показників для аналізу конкурентоспроможності підприємства на основі процесного підходу, а саме узагальнено вимоги до системи показників, уточнено їх перелік шляхом виділення показників потенціалу, перебігу й результативності бізнес-процесів підприємства, виділено етапи формування системи показників, розроблено механізм відбору показників. Запропонований методичний підхід дозволяє сформувати ефективну систему показників, що відповідає цілям управління конкурентоспроможністю підприємства.</w:t>
                  </w:r>
                </w:p>
                <w:p w14:paraId="1856E102" w14:textId="77777777" w:rsidR="0080138F" w:rsidRPr="0080138F" w:rsidRDefault="0080138F" w:rsidP="005615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138F">
                    <w:rPr>
                      <w:rFonts w:ascii="Times New Roman" w:eastAsia="Times New Roman" w:hAnsi="Times New Roman" w:cs="Times New Roman"/>
                      <w:sz w:val="24"/>
                      <w:szCs w:val="24"/>
                    </w:rPr>
                    <w:t>Удосконалено методичний підхід до аналізу конкурентоспроможності підприємства через виділення в її структурі цільової, ресурсної, процесної та результативної підсистем і розгляду їх взаємодії з відповідними підсистемами зовнішнього середовища. Це дозволить здійснювати управління конкурентоспроможністю підприємства з системних позицій.</w:t>
                  </w:r>
                </w:p>
              </w:tc>
            </w:tr>
          </w:tbl>
          <w:p w14:paraId="7C4983C0" w14:textId="77777777" w:rsidR="0080138F" w:rsidRPr="0080138F" w:rsidRDefault="0080138F" w:rsidP="0080138F">
            <w:pPr>
              <w:spacing w:after="0" w:line="240" w:lineRule="auto"/>
              <w:rPr>
                <w:rFonts w:ascii="Times New Roman" w:eastAsia="Times New Roman" w:hAnsi="Times New Roman" w:cs="Times New Roman"/>
                <w:sz w:val="24"/>
                <w:szCs w:val="24"/>
              </w:rPr>
            </w:pPr>
          </w:p>
        </w:tc>
      </w:tr>
    </w:tbl>
    <w:p w14:paraId="7B546002" w14:textId="77777777" w:rsidR="0080138F" w:rsidRPr="0080138F" w:rsidRDefault="0080138F" w:rsidP="0080138F"/>
    <w:sectPr w:rsidR="0080138F" w:rsidRPr="008013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14CD" w14:textId="77777777" w:rsidR="005615E7" w:rsidRDefault="005615E7">
      <w:pPr>
        <w:spacing w:after="0" w:line="240" w:lineRule="auto"/>
      </w:pPr>
      <w:r>
        <w:separator/>
      </w:r>
    </w:p>
  </w:endnote>
  <w:endnote w:type="continuationSeparator" w:id="0">
    <w:p w14:paraId="6969B104" w14:textId="77777777" w:rsidR="005615E7" w:rsidRDefault="0056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0E2C" w14:textId="77777777" w:rsidR="005615E7" w:rsidRDefault="005615E7">
      <w:pPr>
        <w:spacing w:after="0" w:line="240" w:lineRule="auto"/>
      </w:pPr>
      <w:r>
        <w:separator/>
      </w:r>
    </w:p>
  </w:footnote>
  <w:footnote w:type="continuationSeparator" w:id="0">
    <w:p w14:paraId="133C0342" w14:textId="77777777" w:rsidR="005615E7" w:rsidRDefault="0056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A4E2B"/>
    <w:multiLevelType w:val="multilevel"/>
    <w:tmpl w:val="30742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5E7"/>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69443</TotalTime>
  <Pages>3</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928</cp:revision>
  <dcterms:created xsi:type="dcterms:W3CDTF">2024-06-20T08:51:00Z</dcterms:created>
  <dcterms:modified xsi:type="dcterms:W3CDTF">2024-09-01T08:40:00Z</dcterms:modified>
  <cp:category/>
</cp:coreProperties>
</file>